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75AF4" w14:textId="61098876" w:rsidR="00394811" w:rsidRDefault="003F7EEB" w:rsidP="003F7EEB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E8579A">
        <w:rPr>
          <w:rFonts w:ascii="Calibri" w:hAnsi="Calibri" w:cs="Calibri"/>
          <w:b/>
          <w:bCs/>
          <w:sz w:val="28"/>
          <w:szCs w:val="28"/>
        </w:rPr>
        <w:t>Månedsrapport april 2025 – Blåveisen</w:t>
      </w:r>
    </w:p>
    <w:p w14:paraId="18CDB096" w14:textId="39E759BB" w:rsidR="00072907" w:rsidRPr="00E8579A" w:rsidRDefault="0085179F" w:rsidP="007C423B">
      <w:pPr>
        <w:jc w:val="center"/>
        <w:rPr>
          <w:rFonts w:ascii="Calibri" w:hAnsi="Calibri" w:cs="Calibri"/>
        </w:rPr>
      </w:pPr>
      <w:r w:rsidRPr="007C423B">
        <w:rPr>
          <w:rFonts w:ascii="Calibri" w:hAnsi="Calibri" w:cs="Calibri"/>
        </w:rPr>
        <w:t>Fagområde vi har jobbet spesielt med er natur</w:t>
      </w:r>
      <w:r w:rsidR="007C423B" w:rsidRPr="007C423B">
        <w:rPr>
          <w:rFonts w:ascii="Calibri" w:hAnsi="Calibri" w:cs="Calibri"/>
        </w:rPr>
        <w:t>, miljø og teknologi</w:t>
      </w:r>
    </w:p>
    <w:p w14:paraId="77C7FC61" w14:textId="4D5ADC67" w:rsidR="00056BE4" w:rsidRPr="00E8579A" w:rsidRDefault="001B5859" w:rsidP="006F1105">
      <w:pPr>
        <w:rPr>
          <w:rFonts w:ascii="Calibri" w:hAnsi="Calibri" w:cs="Calibri"/>
        </w:rPr>
      </w:pPr>
      <w:r w:rsidRPr="00E8579A">
        <w:rPr>
          <w:rFonts w:ascii="Calibri" w:hAnsi="Calibri" w:cs="Calibri"/>
        </w:rPr>
        <w:t xml:space="preserve">Starten av denne måneden var </w:t>
      </w:r>
      <w:r w:rsidR="00105074" w:rsidRPr="00E8579A">
        <w:rPr>
          <w:rFonts w:ascii="Calibri" w:hAnsi="Calibri" w:cs="Calibri"/>
        </w:rPr>
        <w:t xml:space="preserve">det påske som var tema. Vi malte med fargen gul, </w:t>
      </w:r>
      <w:r w:rsidR="008C2069" w:rsidRPr="00E8579A">
        <w:rPr>
          <w:rFonts w:ascii="Calibri" w:hAnsi="Calibri" w:cs="Calibri"/>
        </w:rPr>
        <w:t xml:space="preserve">sådde karse i kopper som vi pyntet med påskeklistremerker. </w:t>
      </w:r>
      <w:r w:rsidR="00056BE4" w:rsidRPr="00E8579A">
        <w:rPr>
          <w:rFonts w:ascii="Calibri" w:hAnsi="Calibri" w:cs="Calibri"/>
        </w:rPr>
        <w:t>Den 8. april hadde vi påskeverksted</w:t>
      </w:r>
      <w:r w:rsidR="007D4249" w:rsidRPr="00E8579A">
        <w:rPr>
          <w:rFonts w:ascii="Calibri" w:hAnsi="Calibri" w:cs="Calibri"/>
        </w:rPr>
        <w:t xml:space="preserve"> hvor v</w:t>
      </w:r>
      <w:r w:rsidR="008E148F" w:rsidRPr="00E8579A">
        <w:rPr>
          <w:rFonts w:ascii="Calibri" w:hAnsi="Calibri" w:cs="Calibri"/>
        </w:rPr>
        <w:t xml:space="preserve">i lagde påskeegg til pynt, </w:t>
      </w:r>
      <w:r w:rsidR="00695F2A" w:rsidRPr="00E8579A">
        <w:rPr>
          <w:rFonts w:ascii="Calibri" w:hAnsi="Calibri" w:cs="Calibri"/>
        </w:rPr>
        <w:t xml:space="preserve">limte fjær på gule ark, eggeløp med skje og </w:t>
      </w:r>
      <w:r w:rsidR="00251FAB" w:rsidRPr="00E8579A">
        <w:rPr>
          <w:rFonts w:ascii="Calibri" w:hAnsi="Calibri" w:cs="Calibri"/>
        </w:rPr>
        <w:t xml:space="preserve">lek med biler og dyr for de som ønsket det. </w:t>
      </w:r>
      <w:r w:rsidR="007D4249" w:rsidRPr="00E8579A">
        <w:rPr>
          <w:rFonts w:ascii="Calibri" w:hAnsi="Calibri" w:cs="Calibri"/>
        </w:rPr>
        <w:t>Påskefrokosten på Blåveisen og Hvitveisen hadde vi 9. april</w:t>
      </w:r>
      <w:r w:rsidR="004D3D46" w:rsidRPr="00E8579A">
        <w:rPr>
          <w:rFonts w:ascii="Calibri" w:hAnsi="Calibri" w:cs="Calibri"/>
        </w:rPr>
        <w:t xml:space="preserve"> med hjemmebakt brød og med mye godt som vi kunne ha på brødskiven. </w:t>
      </w:r>
      <w:r w:rsidR="00753C07" w:rsidRPr="00E8579A">
        <w:rPr>
          <w:rFonts w:ascii="Calibri" w:hAnsi="Calibri" w:cs="Calibri"/>
        </w:rPr>
        <w:t>Det var koselig å se at alle foreldre tok seg tid til å sette seg ned med barnet sitt og ha en koselig stund under frokosten</w:t>
      </w:r>
      <w:r w:rsidR="00753C07" w:rsidRPr="00E8579A">
        <w:rPr>
          <mc:AlternateContent>
            <mc:Choice Requires="w16se">
              <w:rFonts w:ascii="Calibri" w:hAnsi="Calibri" w:cs="Calibr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605F62" w:rsidRPr="00E8579A">
        <w:rPr>
          <w:rFonts w:ascii="Calibri" w:hAnsi="Calibri" w:cs="Calibri"/>
        </w:rPr>
        <w:t xml:space="preserve"> Vi hadde påskerebus</w:t>
      </w:r>
      <w:r w:rsidR="008B6A8F" w:rsidRPr="00E8579A">
        <w:rPr>
          <w:rFonts w:ascii="Calibri" w:hAnsi="Calibri" w:cs="Calibri"/>
        </w:rPr>
        <w:t xml:space="preserve"> ute i barnehagen før påsken. Hvor det var en løype vi måtte følge med oppgaver som vi måtte løse. Den siste oppgaven var å løse</w:t>
      </w:r>
      <w:r w:rsidR="001A26E2" w:rsidRPr="00E8579A">
        <w:rPr>
          <w:rFonts w:ascii="Calibri" w:hAnsi="Calibri" w:cs="Calibri"/>
        </w:rPr>
        <w:t xml:space="preserve"> oppgaven med hvor påskeegget lå. Vi fant egget inne i lavvoen, og i den var det sjokolade til alle barna.</w:t>
      </w:r>
      <w:r w:rsidR="00B972D9" w:rsidRPr="00E8579A">
        <w:rPr>
          <w:rFonts w:ascii="Calibri" w:hAnsi="Calibri" w:cs="Calibri"/>
        </w:rPr>
        <w:t xml:space="preserve"> </w:t>
      </w:r>
    </w:p>
    <w:p w14:paraId="2D398B18" w14:textId="78E60EB8" w:rsidR="00AB7823" w:rsidRPr="00E8579A" w:rsidRDefault="00AB7823" w:rsidP="006F1105">
      <w:pPr>
        <w:rPr>
          <w:rFonts w:ascii="Calibri" w:hAnsi="Calibri" w:cs="Calibri"/>
        </w:rPr>
      </w:pPr>
      <w:r w:rsidRPr="00E8579A">
        <w:rPr>
          <w:rFonts w:ascii="Calibri" w:hAnsi="Calibri" w:cs="Calibri"/>
        </w:rPr>
        <w:t xml:space="preserve">Etter påsken var </w:t>
      </w:r>
      <w:r w:rsidR="005E1B9B" w:rsidRPr="00E8579A">
        <w:rPr>
          <w:rFonts w:ascii="Calibri" w:hAnsi="Calibri" w:cs="Calibri"/>
        </w:rPr>
        <w:t>førskolebarna på besøk på skolen</w:t>
      </w:r>
      <w:r w:rsidR="00BC4F98" w:rsidRPr="00E8579A">
        <w:rPr>
          <w:rFonts w:ascii="Calibri" w:hAnsi="Calibri" w:cs="Calibri"/>
        </w:rPr>
        <w:t xml:space="preserve">, de tok bussen ned til Rema 1000 og gikk derfra til skolen. </w:t>
      </w:r>
      <w:r w:rsidR="00374AE2" w:rsidRPr="00E8579A">
        <w:rPr>
          <w:rFonts w:ascii="Calibri" w:hAnsi="Calibri" w:cs="Calibri"/>
        </w:rPr>
        <w:t xml:space="preserve">De fikk møte noen av de som jobber der og være inne i et av klasserommene til 1.klasse. </w:t>
      </w:r>
      <w:r w:rsidR="00984291">
        <w:rPr>
          <w:rFonts w:ascii="Calibri" w:hAnsi="Calibri" w:cs="Calibri"/>
        </w:rPr>
        <w:t>Ei fra skolen</w:t>
      </w:r>
      <w:r w:rsidR="00D648EF" w:rsidRPr="00E8579A">
        <w:rPr>
          <w:rFonts w:ascii="Calibri" w:hAnsi="Calibri" w:cs="Calibri"/>
        </w:rPr>
        <w:t xml:space="preserve"> fortalte litt om skolen og svarte på spørsmål som vi hadde. </w:t>
      </w:r>
    </w:p>
    <w:p w14:paraId="2A99B597" w14:textId="77777777" w:rsidR="00F3142E" w:rsidRPr="00E8579A" w:rsidRDefault="00151C4E" w:rsidP="006F1105">
      <w:pPr>
        <w:rPr>
          <w:rFonts w:ascii="Calibri" w:hAnsi="Calibri" w:cs="Calibri"/>
        </w:rPr>
      </w:pPr>
      <w:r w:rsidRPr="00E8579A">
        <w:rPr>
          <w:rFonts w:ascii="Calibri" w:hAnsi="Calibri" w:cs="Calibri"/>
        </w:rPr>
        <w:t xml:space="preserve">Vi har hatt tema om våren og blomster etter påske. De eldste har klippet ut blomster som vi har satt på kuben vår. </w:t>
      </w:r>
    </w:p>
    <w:p w14:paraId="6E32AC3C" w14:textId="4906F2B4" w:rsidR="00215B28" w:rsidRPr="00E8579A" w:rsidRDefault="00215B28" w:rsidP="006F1105">
      <w:pPr>
        <w:rPr>
          <w:rFonts w:ascii="Calibri" w:hAnsi="Calibri" w:cs="Calibri"/>
        </w:rPr>
      </w:pPr>
      <w:r w:rsidRPr="00E8579A">
        <w:rPr>
          <w:rFonts w:ascii="Calibri" w:hAnsi="Calibri" w:cs="Calibri"/>
        </w:rPr>
        <w:t>I samling har det eldste pratet om blomster og hva de trenger for å vokse</w:t>
      </w:r>
      <w:r w:rsidR="0095394E" w:rsidRPr="00E8579A">
        <w:rPr>
          <w:rFonts w:ascii="Calibri" w:hAnsi="Calibri" w:cs="Calibri"/>
        </w:rPr>
        <w:t xml:space="preserve">. Dette ble et prosjekt som de skulle finne ut av. De har sådd frø i noen </w:t>
      </w:r>
      <w:r w:rsidR="004C789A" w:rsidRPr="00E8579A">
        <w:rPr>
          <w:rFonts w:ascii="Calibri" w:hAnsi="Calibri" w:cs="Calibri"/>
        </w:rPr>
        <w:t>blomsterpotter hvor en skal stå i vinduet og ikke få vann, en som står i boden men får vann, en som står i kjøleskapet</w:t>
      </w:r>
      <w:r w:rsidR="000E3727" w:rsidRPr="00E8579A">
        <w:rPr>
          <w:rFonts w:ascii="Calibri" w:hAnsi="Calibri" w:cs="Calibri"/>
        </w:rPr>
        <w:t xml:space="preserve"> og får vann og den siste står ute hvor det er litt varmt på dagen og kaldt på natten, den får også vann. Så har vi fulgt med på dem for å se hva som skjer med de forskjellige.</w:t>
      </w:r>
    </w:p>
    <w:p w14:paraId="7EC434DD" w14:textId="3246B1AD" w:rsidR="00753C07" w:rsidRPr="00E8579A" w:rsidRDefault="00C533D6" w:rsidP="006F1105">
      <w:pPr>
        <w:rPr>
          <w:rFonts w:ascii="Calibri" w:hAnsi="Calibri" w:cs="Calibri"/>
        </w:rPr>
      </w:pPr>
      <w:r w:rsidRPr="00E8579A">
        <w:rPr>
          <w:rFonts w:ascii="Calibri" w:hAnsi="Calibri" w:cs="Calibri"/>
        </w:rPr>
        <w:t xml:space="preserve">April har vært en fin </w:t>
      </w:r>
      <w:r w:rsidR="00F02751" w:rsidRPr="00E8579A">
        <w:rPr>
          <w:rFonts w:ascii="Calibri" w:hAnsi="Calibri" w:cs="Calibri"/>
        </w:rPr>
        <w:t xml:space="preserve">måned hvor vi har hatt mulighet til å være mere ute. Vi har hatt mye fin lek i sandkassen, sykling, </w:t>
      </w:r>
      <w:r w:rsidR="004862EC" w:rsidRPr="00E8579A">
        <w:rPr>
          <w:rFonts w:ascii="Calibri" w:hAnsi="Calibri" w:cs="Calibri"/>
        </w:rPr>
        <w:t xml:space="preserve">utforsking og mestring i skogen vår, løping, rollelek og mye mer annen lek. </w:t>
      </w:r>
      <w:r w:rsidR="000402CA" w:rsidRPr="00E8579A">
        <w:rPr>
          <w:rFonts w:ascii="Calibri" w:hAnsi="Calibri" w:cs="Calibri"/>
        </w:rPr>
        <w:t xml:space="preserve">Tur i skogen har vi også vært på </w:t>
      </w:r>
      <w:r w:rsidR="004235E5" w:rsidRPr="00E8579A">
        <w:rPr>
          <w:rFonts w:ascii="Calibri" w:hAnsi="Calibri" w:cs="Calibri"/>
        </w:rPr>
        <w:t xml:space="preserve">hvor barna har fått brukt kroppen sin i det ujevne terrenget der, og klatret på et veltet tre. </w:t>
      </w:r>
    </w:p>
    <w:p w14:paraId="2F357E5A" w14:textId="36C522CA" w:rsidR="00F3142E" w:rsidRPr="00E8579A" w:rsidRDefault="00F3142E" w:rsidP="006F1105">
      <w:pPr>
        <w:rPr>
          <w:rFonts w:ascii="Calibri" w:hAnsi="Calibri" w:cs="Calibri"/>
        </w:rPr>
      </w:pPr>
      <w:r w:rsidRPr="00E8579A">
        <w:rPr>
          <w:rFonts w:ascii="Calibri" w:hAnsi="Calibri" w:cs="Calibri"/>
        </w:rPr>
        <w:t>I slutten av april har vi startet litt forberedelser til 17. mai.</w:t>
      </w:r>
      <w:r w:rsidR="00E72AA1" w:rsidRPr="00E8579A">
        <w:rPr>
          <w:rFonts w:ascii="Calibri" w:hAnsi="Calibri" w:cs="Calibri"/>
        </w:rPr>
        <w:t xml:space="preserve"> Barna kom med tanker rundt 17. mai som tog, is, </w:t>
      </w:r>
      <w:r w:rsidR="002C5EA2" w:rsidRPr="00E8579A">
        <w:rPr>
          <w:rFonts w:ascii="Calibri" w:hAnsi="Calibri" w:cs="Calibri"/>
        </w:rPr>
        <w:t xml:space="preserve">godteri, flagg og mer. </w:t>
      </w:r>
      <w:r w:rsidRPr="00E8579A">
        <w:rPr>
          <w:rFonts w:ascii="Calibri" w:hAnsi="Calibri" w:cs="Calibri"/>
        </w:rPr>
        <w:t xml:space="preserve"> Vi har snakket om </w:t>
      </w:r>
      <w:r w:rsidR="00E72AA1" w:rsidRPr="00E8579A">
        <w:rPr>
          <w:rFonts w:ascii="Calibri" w:hAnsi="Calibri" w:cs="Calibri"/>
        </w:rPr>
        <w:t>hva et 17. mai tog er</w:t>
      </w:r>
      <w:r w:rsidR="002C5EA2" w:rsidRPr="00E8579A">
        <w:rPr>
          <w:rFonts w:ascii="Calibri" w:hAnsi="Calibri" w:cs="Calibri"/>
        </w:rPr>
        <w:t>, for det er ikke et tog</w:t>
      </w:r>
      <w:r w:rsidR="004B0CE1" w:rsidRPr="00E8579A">
        <w:rPr>
          <w:rFonts w:ascii="Calibri" w:hAnsi="Calibri" w:cs="Calibri"/>
        </w:rPr>
        <w:t xml:space="preserve">, </w:t>
      </w:r>
      <w:r w:rsidR="002C5EA2" w:rsidRPr="00E8579A">
        <w:rPr>
          <w:rFonts w:ascii="Calibri" w:hAnsi="Calibri" w:cs="Calibri"/>
        </w:rPr>
        <w:t xml:space="preserve">men mennesker som sammen går i et tog. Bilder er blitt satt i monteren </w:t>
      </w:r>
      <w:r w:rsidR="004B0CE1" w:rsidRPr="00E8579A">
        <w:rPr>
          <w:rFonts w:ascii="Calibri" w:hAnsi="Calibri" w:cs="Calibri"/>
        </w:rPr>
        <w:t xml:space="preserve">som vi har snakket sammen om. Sunget Ja, vi elsker dette landet, </w:t>
      </w:r>
      <w:r w:rsidR="001E5577" w:rsidRPr="00E8579A">
        <w:rPr>
          <w:rFonts w:ascii="Calibri" w:hAnsi="Calibri" w:cs="Calibri"/>
        </w:rPr>
        <w:t xml:space="preserve">17. mai er vi så glad i og Skogkanten ropet, og hørt og danset til Dovre faller. </w:t>
      </w:r>
      <w:r w:rsidR="00B654DA" w:rsidRPr="00E8579A">
        <w:rPr>
          <w:rFonts w:ascii="Calibri" w:hAnsi="Calibri" w:cs="Calibri"/>
        </w:rPr>
        <w:t>Fargelagt det norske flagget og laget litt 17. mai pynt i fargene rødt, hvitt og blått har vi også gjort.</w:t>
      </w:r>
    </w:p>
    <w:p w14:paraId="272D7ADF" w14:textId="77777777" w:rsidR="001B4DC6" w:rsidRPr="00E8579A" w:rsidRDefault="001B4DC6" w:rsidP="006F1105">
      <w:pPr>
        <w:rPr>
          <w:rFonts w:ascii="Calibri" w:hAnsi="Calibri" w:cs="Calibri"/>
        </w:rPr>
      </w:pPr>
    </w:p>
    <w:p w14:paraId="33E3C5FE" w14:textId="77777777" w:rsidR="001B4DC6" w:rsidRPr="00E8579A" w:rsidRDefault="001B4DC6" w:rsidP="006F1105">
      <w:pPr>
        <w:rPr>
          <w:rFonts w:ascii="Calibri" w:hAnsi="Calibri" w:cs="Calibri"/>
        </w:rPr>
      </w:pPr>
    </w:p>
    <w:p w14:paraId="0409C9E8" w14:textId="77777777" w:rsidR="003F7EEB" w:rsidRPr="00E8579A" w:rsidRDefault="003F7EEB" w:rsidP="003F7EEB">
      <w:pPr>
        <w:rPr>
          <w:rFonts w:ascii="Calibri" w:hAnsi="Calibri" w:cs="Calibri"/>
        </w:rPr>
      </w:pPr>
    </w:p>
    <w:sectPr w:rsidR="003F7EEB" w:rsidRPr="00E85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EEB"/>
    <w:rsid w:val="000402CA"/>
    <w:rsid w:val="00056BE4"/>
    <w:rsid w:val="00072907"/>
    <w:rsid w:val="000E3727"/>
    <w:rsid w:val="00105074"/>
    <w:rsid w:val="00151C4E"/>
    <w:rsid w:val="001632E9"/>
    <w:rsid w:val="001A26E2"/>
    <w:rsid w:val="001B4DC6"/>
    <w:rsid w:val="001B5859"/>
    <w:rsid w:val="001E5577"/>
    <w:rsid w:val="00215B28"/>
    <w:rsid w:val="00251FAB"/>
    <w:rsid w:val="002C5EA2"/>
    <w:rsid w:val="00374AE2"/>
    <w:rsid w:val="00394811"/>
    <w:rsid w:val="003F7EEB"/>
    <w:rsid w:val="004235E5"/>
    <w:rsid w:val="004862EC"/>
    <w:rsid w:val="004B0CE1"/>
    <w:rsid w:val="004C789A"/>
    <w:rsid w:val="004D3D46"/>
    <w:rsid w:val="005E1B9B"/>
    <w:rsid w:val="00605F62"/>
    <w:rsid w:val="00695F2A"/>
    <w:rsid w:val="006F1105"/>
    <w:rsid w:val="00753C07"/>
    <w:rsid w:val="00755047"/>
    <w:rsid w:val="007C423B"/>
    <w:rsid w:val="007D4249"/>
    <w:rsid w:val="0085179F"/>
    <w:rsid w:val="008B6A8F"/>
    <w:rsid w:val="008C2069"/>
    <w:rsid w:val="008E148F"/>
    <w:rsid w:val="0095394E"/>
    <w:rsid w:val="00984291"/>
    <w:rsid w:val="00AB7823"/>
    <w:rsid w:val="00B654DA"/>
    <w:rsid w:val="00B87D61"/>
    <w:rsid w:val="00B972D9"/>
    <w:rsid w:val="00BC15E8"/>
    <w:rsid w:val="00BC4F98"/>
    <w:rsid w:val="00C533D6"/>
    <w:rsid w:val="00CF0D02"/>
    <w:rsid w:val="00D648EF"/>
    <w:rsid w:val="00E72AA1"/>
    <w:rsid w:val="00E8579A"/>
    <w:rsid w:val="00F02751"/>
    <w:rsid w:val="00F3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0B17A"/>
  <w15:chartTrackingRefBased/>
  <w15:docId w15:val="{BF3C4402-3814-498F-B3DA-CF9246C0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F7E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F7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F7E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F7E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F7E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F7E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F7E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F7E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F7E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F7E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F7E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F7E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F7EE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F7EE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F7EE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F7EE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F7EE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F7EE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F7E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F7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F7E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F7E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F7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F7EE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F7EE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F7EE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F7E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F7EE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F7E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411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Holm</dc:creator>
  <cp:keywords/>
  <dc:description/>
  <cp:lastModifiedBy>Blåveisen Avdeling</cp:lastModifiedBy>
  <cp:revision>43</cp:revision>
  <dcterms:created xsi:type="dcterms:W3CDTF">2025-04-22T15:37:00Z</dcterms:created>
  <dcterms:modified xsi:type="dcterms:W3CDTF">2025-05-05T12:10:00Z</dcterms:modified>
</cp:coreProperties>
</file>